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>Результаты конкурса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Духовно </w:t>
      </w:r>
      <w:proofErr w:type="gramStart"/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>–п</w:t>
      </w:r>
      <w:proofErr w:type="gramEnd"/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>равославная  номинация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 w:rsidRPr="006F6C5C">
        <w:rPr>
          <w:rFonts w:ascii="Times New Roman" w:hAnsi="Times New Roman" w:cs="Times New Roman"/>
          <w:sz w:val="28"/>
          <w:szCs w:val="28"/>
        </w:rPr>
        <w:t>3-й степени: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1.Костецкая Мирослава -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2.Мартяш Алиса - Лахденпохья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3.Горбунова Анна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олнечногорск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4.Шумеев Владислав –г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5.Груздова Вероника –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Дипломанты 2-й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т.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1.Коняева Светлана – г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2.Канеева Арина –г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амбов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>Дипломанты 1-ст.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1.Михно Варвара –г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2.Родионова Елизавета – г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амбов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Камбулова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Ксения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ронницы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-Вокальный ансамбль «Созвучие»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 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Ивкова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Дарья –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-Вокальный</w:t>
      </w:r>
      <w:r w:rsidRPr="006F6C5C">
        <w:rPr>
          <w:rFonts w:ascii="Times New Roman" w:hAnsi="Times New Roman" w:cs="Times New Roman"/>
          <w:sz w:val="28"/>
          <w:szCs w:val="28"/>
        </w:rPr>
        <w:tab/>
        <w:t xml:space="preserve"> ансамбль «Перезвон»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 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степени 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Буртовски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Диана –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апперанта</w:t>
      </w:r>
      <w:proofErr w:type="spellEnd"/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 Вокальный ансамбль «Ирис»- Солнечногорск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>Конкурс эстрадной песни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-Дипломанты  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степени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lastRenderedPageBreak/>
        <w:t>-Антипина Кристина -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-Комаров Кирилл-Олонец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Кулинкович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Надежда-Суоярви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Ященко Мария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осква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-Концевая Милен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 xml:space="preserve">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Менжесова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Кристина-Суоярви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-Данилова Екатерин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 xml:space="preserve"> Лахденпохья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-Иванова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Волетта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>-Лахденпохья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-Бондаренко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Влада-Лахденпохья</w:t>
      </w:r>
      <w:proofErr w:type="gramEnd"/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Ряченская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Варвар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 xml:space="preserve"> Суоярви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 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Кракулева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Каролина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уоярви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Соболева Эвелина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осква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 Семенова Ульян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 xml:space="preserve"> Лахденпохья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Лунина Елизавета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осква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-Бондарчук Василиса – п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яльма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 Бочкарев Семе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 xml:space="preserve">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Заяц Дарья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Варвара-Сортавала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-Гаврилова Валерия – Лахденпохья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-Макарова Вероника-Сортавала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Притчиева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Яна – Олонец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-Родионова Елизавета-Тамбов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Вассунова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Анастасия-Тамбов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Канеева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Арина-Тамбов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lastRenderedPageBreak/>
        <w:t>-Насонова Валерия-Тамбов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-Вокальный ансамбль «Перезвон»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Максютенко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иткяранта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степени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 Лаптева Дарья  – Олонец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Лясоха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Юлия - Москва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Хотько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Анна-Солнечногорск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-Коняева Светлана –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Валерия - Москва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Мирослава –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Шумеев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Владислав-Сортавала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Мартяш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Алиса – Лахденпохья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Афанасьева Катерина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-Вокальный ансамбль «Созвучие»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 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6F6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6C5C">
        <w:rPr>
          <w:rFonts w:ascii="Times New Roman" w:hAnsi="Times New Roman" w:cs="Times New Roman"/>
          <w:sz w:val="28"/>
          <w:szCs w:val="28"/>
        </w:rPr>
        <w:t>Астафьева Дарья - Лахденпохья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Шелестенко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ахденпохья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Павчун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Наталия - Москва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 Григорьева Анна-Суоярви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 Ибрагимова-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Комила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>-Солнечногорск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-Васильева Ангелина –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-Белов Сергей – Суоярви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-Груздова Вероника-Сортавала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-Ленников Андрей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осква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-Шоу-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а»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Панпулонцы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>»-Сортавала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Лауреаты  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b/>
          <w:sz w:val="28"/>
          <w:szCs w:val="28"/>
        </w:rPr>
        <w:t>-</w:t>
      </w:r>
      <w:r w:rsidRPr="006F6C5C">
        <w:rPr>
          <w:rFonts w:ascii="Times New Roman" w:hAnsi="Times New Roman" w:cs="Times New Roman"/>
          <w:sz w:val="28"/>
          <w:szCs w:val="28"/>
        </w:rPr>
        <w:t>Вокальный ансамбль «Перезвон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Тамбов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Ивкова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Дарья –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Батраков Николай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-Яковлева Дарья –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 Соловьева Дарья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олнечногорск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 Неволина Екатерина –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 Обруч Поляна – г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лонец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Лина - 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 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Глусцова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Милена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Бачой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Денис-Солнечногорск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 xml:space="preserve">-Стародубцева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Росита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>-Сортавала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-Соловьева Валерия-Лахденпохья</w:t>
      </w:r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Камбулова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Ксения-Бронницы</w:t>
      </w:r>
      <w:proofErr w:type="gramEnd"/>
    </w:p>
    <w:p w:rsidR="00613EBC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sz w:val="28"/>
          <w:szCs w:val="28"/>
        </w:rPr>
        <w:t>-Детский ансамбль песни «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Серебрянный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колокольчик</w:t>
      </w:r>
      <w:proofErr w:type="gramStart"/>
      <w:r w:rsidRPr="006F6C5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F6C5C">
        <w:rPr>
          <w:rFonts w:ascii="Times New Roman" w:hAnsi="Times New Roman" w:cs="Times New Roman"/>
          <w:sz w:val="28"/>
          <w:szCs w:val="28"/>
        </w:rPr>
        <w:t>Москва</w:t>
      </w:r>
    </w:p>
    <w:p w:rsidR="00613EBC" w:rsidRPr="006F6C5C" w:rsidRDefault="00613EBC" w:rsidP="00613E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>Гран-при фестиваля</w:t>
      </w:r>
    </w:p>
    <w:p w:rsidR="00DF7CDF" w:rsidRPr="006F6C5C" w:rsidRDefault="00613EBC" w:rsidP="00613EBC">
      <w:pPr>
        <w:rPr>
          <w:rFonts w:ascii="Times New Roman" w:hAnsi="Times New Roman" w:cs="Times New Roman"/>
          <w:sz w:val="28"/>
          <w:szCs w:val="28"/>
        </w:rPr>
      </w:pPr>
      <w:r w:rsidRPr="006F6C5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Буртовски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Диана – </w:t>
      </w:r>
      <w:proofErr w:type="spellStart"/>
      <w:r w:rsidRPr="006F6C5C">
        <w:rPr>
          <w:rFonts w:ascii="Times New Roman" w:hAnsi="Times New Roman" w:cs="Times New Roman"/>
          <w:sz w:val="28"/>
          <w:szCs w:val="28"/>
        </w:rPr>
        <w:t>Лапперанта</w:t>
      </w:r>
      <w:proofErr w:type="spellEnd"/>
      <w:r w:rsidRPr="006F6C5C">
        <w:rPr>
          <w:rFonts w:ascii="Times New Roman" w:hAnsi="Times New Roman" w:cs="Times New Roman"/>
          <w:sz w:val="28"/>
          <w:szCs w:val="28"/>
        </w:rPr>
        <w:t xml:space="preserve"> (Финляндия</w:t>
      </w:r>
      <w:r w:rsidR="006F6C5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DF7CDF" w:rsidRPr="006F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EBC"/>
    <w:rsid w:val="00613EBC"/>
    <w:rsid w:val="006F6C5C"/>
    <w:rsid w:val="00D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WORKST083</cp:lastModifiedBy>
  <cp:revision>3</cp:revision>
  <dcterms:created xsi:type="dcterms:W3CDTF">2018-07-02T10:23:00Z</dcterms:created>
  <dcterms:modified xsi:type="dcterms:W3CDTF">2018-07-02T11:11:00Z</dcterms:modified>
</cp:coreProperties>
</file>